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"/>
        <w:gridCol w:w="48"/>
        <w:gridCol w:w="1600"/>
        <w:gridCol w:w="1225"/>
        <w:gridCol w:w="70"/>
        <w:gridCol w:w="1845"/>
        <w:gridCol w:w="47"/>
        <w:gridCol w:w="3784"/>
      </w:tblGrid>
      <w:tr w:rsidR="006D3094" w14:paraId="6C9B65BE" w14:textId="77777777" w:rsidTr="00EE190A">
        <w:trPr>
          <w:trHeight w:val="547"/>
        </w:trPr>
        <w:tc>
          <w:tcPr>
            <w:tcW w:w="9576" w:type="dxa"/>
            <w:gridSpan w:val="8"/>
            <w:shd w:val="clear" w:color="auto" w:fill="DBE5F1" w:themeFill="accent1" w:themeFillTint="33"/>
            <w:vAlign w:val="center"/>
          </w:tcPr>
          <w:p w14:paraId="2C484C14" w14:textId="7F05B7F4" w:rsidR="0002444C" w:rsidRPr="002F76A4" w:rsidRDefault="006D3094" w:rsidP="00EE190A">
            <w:pPr>
              <w:jc w:val="center"/>
              <w:rPr>
                <w:sz w:val="28"/>
                <w:szCs w:val="28"/>
              </w:rPr>
            </w:pPr>
            <w:r w:rsidRPr="006D3094">
              <w:rPr>
                <w:sz w:val="28"/>
                <w:szCs w:val="28"/>
              </w:rPr>
              <w:t>TRAINING IN PERIOPERATIVE SCIENCES</w:t>
            </w:r>
            <w:r w:rsidR="0002444C">
              <w:rPr>
                <w:sz w:val="28"/>
                <w:szCs w:val="28"/>
              </w:rPr>
              <w:t xml:space="preserve"> </w:t>
            </w:r>
            <w:r w:rsidR="000831F6">
              <w:rPr>
                <w:sz w:val="28"/>
                <w:szCs w:val="28"/>
              </w:rPr>
              <w:t xml:space="preserve">(TIPS) </w:t>
            </w:r>
            <w:r>
              <w:rPr>
                <w:sz w:val="28"/>
                <w:szCs w:val="28"/>
              </w:rPr>
              <w:t>APPLICATION</w:t>
            </w:r>
          </w:p>
        </w:tc>
      </w:tr>
      <w:tr w:rsidR="00754E4B" w14:paraId="791AA28F" w14:textId="77777777" w:rsidTr="002F76A4">
        <w:tc>
          <w:tcPr>
            <w:tcW w:w="9576" w:type="dxa"/>
            <w:gridSpan w:val="8"/>
          </w:tcPr>
          <w:p w14:paraId="209B18FF" w14:textId="77777777" w:rsidR="00754E4B" w:rsidRDefault="00754E4B"/>
        </w:tc>
      </w:tr>
      <w:tr w:rsidR="00237EDB" w14:paraId="1009EF63" w14:textId="77777777" w:rsidTr="007C7503">
        <w:trPr>
          <w:trHeight w:hRule="exact" w:val="432"/>
        </w:trPr>
        <w:tc>
          <w:tcPr>
            <w:tcW w:w="2605" w:type="dxa"/>
            <w:gridSpan w:val="3"/>
            <w:shd w:val="clear" w:color="auto" w:fill="DBE5F1" w:themeFill="accent1" w:themeFillTint="33"/>
          </w:tcPr>
          <w:p w14:paraId="0DDB436F" w14:textId="77777777" w:rsidR="006D3094" w:rsidRDefault="006D3094" w:rsidP="00754E4B">
            <w:pPr>
              <w:spacing w:before="80"/>
            </w:pPr>
            <w:r>
              <w:t>Name of Applicant:</w:t>
            </w:r>
          </w:p>
        </w:tc>
        <w:tc>
          <w:tcPr>
            <w:tcW w:w="6971" w:type="dxa"/>
            <w:gridSpan w:val="5"/>
          </w:tcPr>
          <w:p w14:paraId="2FB6B9FD" w14:textId="6A3F8294" w:rsidR="006D3094" w:rsidRDefault="006D3094" w:rsidP="00754E4B">
            <w:pPr>
              <w:spacing w:before="80"/>
            </w:pPr>
          </w:p>
        </w:tc>
      </w:tr>
      <w:tr w:rsidR="002F76A4" w14:paraId="0C7C2952" w14:textId="77777777" w:rsidTr="007C7503">
        <w:trPr>
          <w:trHeight w:hRule="exact" w:val="432"/>
        </w:trPr>
        <w:tc>
          <w:tcPr>
            <w:tcW w:w="2605" w:type="dxa"/>
            <w:gridSpan w:val="3"/>
            <w:shd w:val="clear" w:color="auto" w:fill="DBE5F1" w:themeFill="accent1" w:themeFillTint="33"/>
          </w:tcPr>
          <w:p w14:paraId="70401C0F" w14:textId="6907EC1C" w:rsidR="002F76A4" w:rsidRDefault="002F76A4" w:rsidP="00754E4B">
            <w:pPr>
              <w:spacing w:before="80"/>
            </w:pPr>
            <w:r>
              <w:t>Applicant Department:</w:t>
            </w:r>
          </w:p>
        </w:tc>
        <w:tc>
          <w:tcPr>
            <w:tcW w:w="6971" w:type="dxa"/>
            <w:gridSpan w:val="5"/>
          </w:tcPr>
          <w:p w14:paraId="6681613C" w14:textId="77777777" w:rsidR="002F76A4" w:rsidRDefault="002F76A4" w:rsidP="00754E4B">
            <w:pPr>
              <w:spacing w:before="80"/>
            </w:pPr>
          </w:p>
        </w:tc>
      </w:tr>
      <w:tr w:rsidR="00237EDB" w14:paraId="5AB1EE01" w14:textId="77777777" w:rsidTr="007C7503">
        <w:trPr>
          <w:trHeight w:hRule="exact" w:val="432"/>
        </w:trPr>
        <w:tc>
          <w:tcPr>
            <w:tcW w:w="2605" w:type="dxa"/>
            <w:gridSpan w:val="3"/>
            <w:shd w:val="clear" w:color="auto" w:fill="DBE5F1" w:themeFill="accent1" w:themeFillTint="33"/>
          </w:tcPr>
          <w:p w14:paraId="68315F96" w14:textId="351C8512" w:rsidR="006D3094" w:rsidRDefault="006D3094" w:rsidP="00754E4B">
            <w:pPr>
              <w:spacing w:before="80"/>
            </w:pPr>
            <w:r>
              <w:t>Name of Sponsor</w:t>
            </w:r>
            <w:r w:rsidR="002F76A4">
              <w:t>/Mentor</w:t>
            </w:r>
            <w:r>
              <w:t>:</w:t>
            </w:r>
          </w:p>
        </w:tc>
        <w:tc>
          <w:tcPr>
            <w:tcW w:w="6971" w:type="dxa"/>
            <w:gridSpan w:val="5"/>
          </w:tcPr>
          <w:p w14:paraId="492CE74A" w14:textId="7BAC48BA" w:rsidR="006D3094" w:rsidRDefault="006D3094" w:rsidP="00754E4B">
            <w:pPr>
              <w:spacing w:before="80"/>
            </w:pPr>
          </w:p>
        </w:tc>
      </w:tr>
      <w:tr w:rsidR="00237EDB" w14:paraId="79867FC3" w14:textId="77777777" w:rsidTr="007C7503">
        <w:trPr>
          <w:trHeight w:hRule="exact" w:val="432"/>
        </w:trPr>
        <w:tc>
          <w:tcPr>
            <w:tcW w:w="2605" w:type="dxa"/>
            <w:gridSpan w:val="3"/>
            <w:shd w:val="clear" w:color="auto" w:fill="DBE5F1" w:themeFill="accent1" w:themeFillTint="33"/>
          </w:tcPr>
          <w:p w14:paraId="77047A52" w14:textId="17B5B2E5" w:rsidR="00754E4B" w:rsidRDefault="002F76A4" w:rsidP="00754E4B">
            <w:pPr>
              <w:spacing w:before="80"/>
            </w:pPr>
            <w:r>
              <w:t xml:space="preserve">Mentor </w:t>
            </w:r>
            <w:r w:rsidR="00754E4B">
              <w:t>Department:</w:t>
            </w:r>
          </w:p>
        </w:tc>
        <w:tc>
          <w:tcPr>
            <w:tcW w:w="6971" w:type="dxa"/>
            <w:gridSpan w:val="5"/>
          </w:tcPr>
          <w:p w14:paraId="01D59374" w14:textId="77777777" w:rsidR="00754E4B" w:rsidRDefault="00754E4B" w:rsidP="00754E4B">
            <w:pPr>
              <w:spacing w:before="80"/>
            </w:pPr>
          </w:p>
        </w:tc>
      </w:tr>
      <w:tr w:rsidR="00754E4B" w14:paraId="31DC816A" w14:textId="77777777" w:rsidTr="002F76A4">
        <w:tc>
          <w:tcPr>
            <w:tcW w:w="9576" w:type="dxa"/>
            <w:gridSpan w:val="8"/>
          </w:tcPr>
          <w:p w14:paraId="37E045A4" w14:textId="77777777" w:rsidR="00754E4B" w:rsidRDefault="00754E4B"/>
        </w:tc>
      </w:tr>
      <w:tr w:rsidR="00237EDB" w14:paraId="4C5CD3E0" w14:textId="77777777" w:rsidTr="007C7503">
        <w:trPr>
          <w:trHeight w:hRule="exact" w:val="432"/>
        </w:trPr>
        <w:tc>
          <w:tcPr>
            <w:tcW w:w="2605" w:type="dxa"/>
            <w:gridSpan w:val="3"/>
            <w:shd w:val="clear" w:color="auto" w:fill="DBE5F1" w:themeFill="accent1" w:themeFillTint="33"/>
          </w:tcPr>
          <w:p w14:paraId="735D9B5E" w14:textId="77777777" w:rsidR="00754E4B" w:rsidRDefault="00754E4B" w:rsidP="00754E4B">
            <w:pPr>
              <w:spacing w:before="80"/>
            </w:pPr>
            <w:r>
              <w:t>Project Title:</w:t>
            </w:r>
          </w:p>
        </w:tc>
        <w:tc>
          <w:tcPr>
            <w:tcW w:w="6971" w:type="dxa"/>
            <w:gridSpan w:val="5"/>
          </w:tcPr>
          <w:p w14:paraId="691E5983" w14:textId="633B0516" w:rsidR="00754E4B" w:rsidRDefault="00754E4B" w:rsidP="005D1130">
            <w:pPr>
              <w:spacing w:before="80"/>
            </w:pPr>
          </w:p>
        </w:tc>
      </w:tr>
      <w:tr w:rsidR="00754E4B" w14:paraId="494E7036" w14:textId="77777777" w:rsidTr="002F76A4">
        <w:tc>
          <w:tcPr>
            <w:tcW w:w="9576" w:type="dxa"/>
            <w:gridSpan w:val="8"/>
          </w:tcPr>
          <w:p w14:paraId="203917B0" w14:textId="77777777" w:rsidR="00754E4B" w:rsidRDefault="00754E4B"/>
        </w:tc>
      </w:tr>
      <w:tr w:rsidR="00237EDB" w14:paraId="191D4A18" w14:textId="77777777" w:rsidTr="0031787F">
        <w:trPr>
          <w:trHeight w:hRule="exact" w:val="3888"/>
        </w:trPr>
        <w:tc>
          <w:tcPr>
            <w:tcW w:w="2605" w:type="dxa"/>
            <w:gridSpan w:val="3"/>
            <w:shd w:val="clear" w:color="auto" w:fill="DBE5F1" w:themeFill="accent1" w:themeFillTint="33"/>
          </w:tcPr>
          <w:p w14:paraId="6133A713" w14:textId="77777777" w:rsidR="00754E4B" w:rsidRDefault="00754E4B">
            <w:r>
              <w:t>Project Summary:</w:t>
            </w:r>
          </w:p>
          <w:p w14:paraId="159D6D7B" w14:textId="77777777" w:rsidR="00754E4B" w:rsidRDefault="00754E4B" w:rsidP="00530871">
            <w:r>
              <w:t>(</w:t>
            </w:r>
            <w:r w:rsidR="00530871">
              <w:t>3</w:t>
            </w:r>
            <w:r>
              <w:t>00 words</w:t>
            </w:r>
            <w:r w:rsidR="001766EC">
              <w:t xml:space="preserve"> maximum</w:t>
            </w:r>
            <w:r>
              <w:t>)</w:t>
            </w:r>
          </w:p>
        </w:tc>
        <w:tc>
          <w:tcPr>
            <w:tcW w:w="6971" w:type="dxa"/>
            <w:gridSpan w:val="5"/>
          </w:tcPr>
          <w:p w14:paraId="537DB889" w14:textId="6A31546C" w:rsidR="00972225" w:rsidRDefault="00972225" w:rsidP="005D1130">
            <w:pPr>
              <w:spacing w:before="40"/>
              <w:jc w:val="both"/>
            </w:pPr>
          </w:p>
        </w:tc>
      </w:tr>
      <w:tr w:rsidR="00EE190A" w14:paraId="2076681D" w14:textId="77777777" w:rsidTr="00EE190A">
        <w:trPr>
          <w:trHeight w:hRule="exact" w:val="288"/>
        </w:trPr>
        <w:tc>
          <w:tcPr>
            <w:tcW w:w="9576" w:type="dxa"/>
            <w:gridSpan w:val="8"/>
            <w:shd w:val="clear" w:color="auto" w:fill="auto"/>
          </w:tcPr>
          <w:p w14:paraId="69D4B6D1" w14:textId="77777777" w:rsidR="00EE190A" w:rsidRDefault="00EE190A" w:rsidP="005D1130">
            <w:pPr>
              <w:spacing w:before="40"/>
              <w:jc w:val="both"/>
            </w:pPr>
          </w:p>
        </w:tc>
      </w:tr>
      <w:tr w:rsidR="002F76A4" w14:paraId="7596B7FB" w14:textId="77777777" w:rsidTr="007C7503">
        <w:trPr>
          <w:trHeight w:hRule="exact" w:val="5040"/>
        </w:trPr>
        <w:tc>
          <w:tcPr>
            <w:tcW w:w="2605" w:type="dxa"/>
            <w:gridSpan w:val="3"/>
            <w:shd w:val="clear" w:color="auto" w:fill="DBE5F1" w:themeFill="accent1" w:themeFillTint="33"/>
          </w:tcPr>
          <w:p w14:paraId="72875953" w14:textId="68382607" w:rsidR="002F76A4" w:rsidRDefault="002F76A4">
            <w:r>
              <w:t>Career Development Plan (briefly describe specific goals and plans to achieve goals related to career development and training during the grant period.  300 words maximum).</w:t>
            </w:r>
          </w:p>
        </w:tc>
        <w:tc>
          <w:tcPr>
            <w:tcW w:w="6971" w:type="dxa"/>
            <w:gridSpan w:val="5"/>
          </w:tcPr>
          <w:p w14:paraId="4D7AA848" w14:textId="77777777" w:rsidR="002F76A4" w:rsidRDefault="002F76A4" w:rsidP="005D1130">
            <w:pPr>
              <w:spacing w:before="40"/>
              <w:jc w:val="both"/>
            </w:pPr>
          </w:p>
        </w:tc>
      </w:tr>
      <w:tr w:rsidR="001766EC" w14:paraId="6D35F44D" w14:textId="77777777" w:rsidTr="002F76A4">
        <w:tc>
          <w:tcPr>
            <w:tcW w:w="9576" w:type="dxa"/>
            <w:gridSpan w:val="8"/>
          </w:tcPr>
          <w:p w14:paraId="13B04AE5" w14:textId="77777777" w:rsidR="001766EC" w:rsidRDefault="001766EC"/>
        </w:tc>
      </w:tr>
      <w:tr w:rsidR="007C7503" w14:paraId="0C005769" w14:textId="77777777" w:rsidTr="002F76A4">
        <w:trPr>
          <w:trHeight w:val="1104"/>
        </w:trPr>
        <w:tc>
          <w:tcPr>
            <w:tcW w:w="9576" w:type="dxa"/>
            <w:gridSpan w:val="8"/>
            <w:shd w:val="clear" w:color="auto" w:fill="DBE5F1" w:themeFill="accent1" w:themeFillTint="33"/>
          </w:tcPr>
          <w:p w14:paraId="661E2CA4" w14:textId="77777777" w:rsidR="00EE190A" w:rsidRDefault="007C7503" w:rsidP="007C75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7503">
              <w:rPr>
                <w:rFonts w:asciiTheme="minorHAnsi" w:hAnsiTheme="minorHAnsi" w:cstheme="minorHAnsi"/>
                <w:sz w:val="22"/>
                <w:szCs w:val="22"/>
              </w:rPr>
              <w:t>Attach</w:t>
            </w:r>
            <w:r w:rsidR="00EE19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DA1A69A" w14:textId="54EE3171" w:rsidR="00EE190A" w:rsidRPr="00EE190A" w:rsidRDefault="007C7503" w:rsidP="00EE19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 w:rsidRPr="007C7503">
              <w:rPr>
                <w:rFonts w:asciiTheme="minorHAnsi" w:hAnsiTheme="minorHAnsi" w:cstheme="minorHAnsi"/>
                <w:sz w:val="22"/>
                <w:szCs w:val="22"/>
              </w:rPr>
              <w:t>1-page specific aims</w:t>
            </w:r>
          </w:p>
          <w:p w14:paraId="26CA183A" w14:textId="4CE3A999" w:rsidR="00EE190A" w:rsidRPr="00EE190A" w:rsidRDefault="00EE190A" w:rsidP="00EE19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7C7503" w:rsidRPr="007C7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urriculum vitae of applicant (interest, not accomplishments is the most important factor)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C7503" w:rsidRPr="007C7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Curriculum vitae of mentor</w:t>
            </w:r>
          </w:p>
          <w:p w14:paraId="1B85774C" w14:textId="77777777" w:rsidR="00EE190A" w:rsidRPr="00EE190A" w:rsidRDefault="007C7503" w:rsidP="00EE19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 w:rsidRPr="007C7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“Other Support” document of mentor</w:t>
            </w:r>
          </w:p>
          <w:p w14:paraId="1ADF850F" w14:textId="3D6550EA" w:rsidR="00EE190A" w:rsidRPr="007C7503" w:rsidRDefault="00EE190A" w:rsidP="00BC391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7C7503" w:rsidRPr="007C7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 letters of recommendation, including one from the research mentor</w:t>
            </w:r>
          </w:p>
        </w:tc>
      </w:tr>
      <w:tr w:rsidR="007C7503" w14:paraId="0E40ED7E" w14:textId="77777777" w:rsidTr="007C7503">
        <w:trPr>
          <w:trHeight w:val="80"/>
        </w:trPr>
        <w:tc>
          <w:tcPr>
            <w:tcW w:w="9576" w:type="dxa"/>
            <w:gridSpan w:val="8"/>
            <w:shd w:val="clear" w:color="auto" w:fill="auto"/>
          </w:tcPr>
          <w:p w14:paraId="3E52EC52" w14:textId="77777777" w:rsidR="007C7503" w:rsidRDefault="007C7503" w:rsidP="007C7503"/>
        </w:tc>
      </w:tr>
      <w:tr w:rsidR="007C7503" w14:paraId="3995A649" w14:textId="77777777" w:rsidTr="002F76A4">
        <w:trPr>
          <w:trHeight w:val="1104"/>
        </w:trPr>
        <w:tc>
          <w:tcPr>
            <w:tcW w:w="9576" w:type="dxa"/>
            <w:gridSpan w:val="8"/>
            <w:shd w:val="clear" w:color="auto" w:fill="DBE5F1" w:themeFill="accent1" w:themeFillTint="33"/>
          </w:tcPr>
          <w:p w14:paraId="49EA2841" w14:textId="77777777" w:rsidR="007C7503" w:rsidRDefault="007C7503" w:rsidP="007C7503">
            <w:r>
              <w:t xml:space="preserve">The </w:t>
            </w:r>
            <w:r w:rsidRPr="001766EC">
              <w:rPr>
                <w:b/>
                <w:u w:val="single"/>
              </w:rPr>
              <w:t>Sponsor</w:t>
            </w:r>
            <w:r>
              <w:t xml:space="preserve"> certifies that:</w:t>
            </w:r>
          </w:p>
          <w:p w14:paraId="3717303D" w14:textId="77777777" w:rsidR="007C7503" w:rsidRDefault="007C7503" w:rsidP="007C7503">
            <w:r>
              <w:t>Funds/Resources (Departmental/external) are available to the Applicant for the duration of the Project.</w:t>
            </w:r>
          </w:p>
          <w:p w14:paraId="0FA259D9" w14:textId="77777777" w:rsidR="007C7503" w:rsidRDefault="007C7503" w:rsidP="007C7503">
            <w:r>
              <w:t xml:space="preserve">The applicant will be given 75% effort for his/her research for the </w:t>
            </w:r>
            <w:proofErr w:type="gramStart"/>
            <w:r>
              <w:t>2 year</w:t>
            </w:r>
            <w:proofErr w:type="gramEnd"/>
            <w:r>
              <w:t xml:space="preserve"> period.</w:t>
            </w:r>
          </w:p>
          <w:p w14:paraId="625D8A75" w14:textId="77777777" w:rsidR="007C7503" w:rsidRDefault="007C7503" w:rsidP="007C7503">
            <w:r>
              <w:t>He/she will provide strong and consistent mentorship to the applicant and conform to the rules of this training grant.</w:t>
            </w:r>
          </w:p>
        </w:tc>
      </w:tr>
      <w:tr w:rsidR="007C7503" w14:paraId="74647AE1" w14:textId="77777777" w:rsidTr="002F76A4">
        <w:trPr>
          <w:trHeight w:val="826"/>
        </w:trPr>
        <w:tc>
          <w:tcPr>
            <w:tcW w:w="1005" w:type="dxa"/>
            <w:gridSpan w:val="2"/>
            <w:shd w:val="clear" w:color="auto" w:fill="DBE5F1" w:themeFill="accent1" w:themeFillTint="33"/>
          </w:tcPr>
          <w:p w14:paraId="3D191B0E" w14:textId="77777777" w:rsidR="007C7503" w:rsidRDefault="007C7503" w:rsidP="007C7503">
            <w:pPr>
              <w:spacing w:before="240"/>
            </w:pPr>
            <w:r>
              <w:t>Name:</w:t>
            </w:r>
          </w:p>
        </w:tc>
        <w:tc>
          <w:tcPr>
            <w:tcW w:w="2895" w:type="dxa"/>
            <w:gridSpan w:val="3"/>
            <w:shd w:val="clear" w:color="auto" w:fill="FFFFFF" w:themeFill="background1"/>
          </w:tcPr>
          <w:p w14:paraId="072FCE71" w14:textId="77777777" w:rsidR="007C7503" w:rsidRDefault="007C7503" w:rsidP="007C7503">
            <w:pPr>
              <w:spacing w:before="240"/>
            </w:pPr>
          </w:p>
        </w:tc>
        <w:tc>
          <w:tcPr>
            <w:tcW w:w="1892" w:type="dxa"/>
            <w:gridSpan w:val="2"/>
            <w:shd w:val="clear" w:color="auto" w:fill="DBE5F1" w:themeFill="accent1" w:themeFillTint="33"/>
          </w:tcPr>
          <w:p w14:paraId="500F7D2C" w14:textId="77777777" w:rsidR="007C7503" w:rsidRDefault="007C7503" w:rsidP="007C7503">
            <w:pPr>
              <w:spacing w:before="240"/>
            </w:pPr>
            <w:r>
              <w:t>Signature</w:t>
            </w:r>
          </w:p>
          <w:p w14:paraId="7D41DCB1" w14:textId="77777777" w:rsidR="007C7503" w:rsidRDefault="007C7503" w:rsidP="007C7503">
            <w:r>
              <w:t>and Date:</w:t>
            </w:r>
          </w:p>
        </w:tc>
        <w:tc>
          <w:tcPr>
            <w:tcW w:w="3784" w:type="dxa"/>
          </w:tcPr>
          <w:p w14:paraId="62BC7F17" w14:textId="77777777" w:rsidR="007C7503" w:rsidRDefault="007C7503" w:rsidP="007C7503"/>
        </w:tc>
      </w:tr>
      <w:tr w:rsidR="007C7503" w14:paraId="01FE4C3B" w14:textId="77777777" w:rsidTr="002F76A4">
        <w:tc>
          <w:tcPr>
            <w:tcW w:w="9576" w:type="dxa"/>
            <w:gridSpan w:val="8"/>
          </w:tcPr>
          <w:p w14:paraId="4DCB0EA9" w14:textId="77777777" w:rsidR="007C7503" w:rsidRDefault="007C7503" w:rsidP="007C7503"/>
        </w:tc>
      </w:tr>
      <w:tr w:rsidR="007C7503" w14:paraId="524DC342" w14:textId="77777777" w:rsidTr="002F76A4">
        <w:trPr>
          <w:trHeight w:val="279"/>
        </w:trPr>
        <w:tc>
          <w:tcPr>
            <w:tcW w:w="9576" w:type="dxa"/>
            <w:gridSpan w:val="8"/>
            <w:shd w:val="clear" w:color="auto" w:fill="DBE5F1" w:themeFill="accent1" w:themeFillTint="33"/>
          </w:tcPr>
          <w:p w14:paraId="13BF16F4" w14:textId="77777777" w:rsidR="007C7503" w:rsidRDefault="007C7503" w:rsidP="007C7503">
            <w:r>
              <w:t xml:space="preserve">The </w:t>
            </w:r>
            <w:r w:rsidRPr="005D1130">
              <w:rPr>
                <w:b/>
                <w:u w:val="single"/>
              </w:rPr>
              <w:t>Applicant</w:t>
            </w:r>
            <w:r>
              <w:t xml:space="preserve"> certifies that:</w:t>
            </w:r>
          </w:p>
          <w:p w14:paraId="24E045DE" w14:textId="77777777" w:rsidR="007C7503" w:rsidRDefault="007C7503" w:rsidP="007C7503">
            <w:r>
              <w:t>He/she will devote 75% of his/her effort in pursuing the goals of this project for a period of 2 years.</w:t>
            </w:r>
          </w:p>
          <w:p w14:paraId="4AE51B1B" w14:textId="77777777" w:rsidR="007C7503" w:rsidRDefault="007C7503" w:rsidP="007C7503">
            <w:r>
              <w:t>He/she will provide timely reports and conform to the rules of this training grant.</w:t>
            </w:r>
          </w:p>
        </w:tc>
      </w:tr>
      <w:tr w:rsidR="007C7503" w14:paraId="3B3CEA94" w14:textId="77777777" w:rsidTr="002F76A4">
        <w:trPr>
          <w:trHeight w:val="851"/>
        </w:trPr>
        <w:tc>
          <w:tcPr>
            <w:tcW w:w="957" w:type="dxa"/>
            <w:shd w:val="clear" w:color="auto" w:fill="DBE5F1" w:themeFill="accent1" w:themeFillTint="33"/>
          </w:tcPr>
          <w:p w14:paraId="0C489CC3" w14:textId="77777777" w:rsidR="007C7503" w:rsidRDefault="007C7503" w:rsidP="007C7503">
            <w:pPr>
              <w:spacing w:before="240"/>
            </w:pPr>
            <w:r>
              <w:t>Name:</w:t>
            </w:r>
          </w:p>
        </w:tc>
        <w:tc>
          <w:tcPr>
            <w:tcW w:w="2873" w:type="dxa"/>
            <w:gridSpan w:val="3"/>
          </w:tcPr>
          <w:p w14:paraId="58B299E3" w14:textId="77777777" w:rsidR="007C7503" w:rsidRDefault="007C7503" w:rsidP="007C7503">
            <w:pPr>
              <w:spacing w:before="240"/>
            </w:pPr>
          </w:p>
        </w:tc>
        <w:tc>
          <w:tcPr>
            <w:tcW w:w="1915" w:type="dxa"/>
            <w:gridSpan w:val="2"/>
            <w:shd w:val="clear" w:color="auto" w:fill="DBE5F1" w:themeFill="accent1" w:themeFillTint="33"/>
          </w:tcPr>
          <w:p w14:paraId="56C68A61" w14:textId="77777777" w:rsidR="007C7503" w:rsidRDefault="007C7503" w:rsidP="007C7503">
            <w:pPr>
              <w:spacing w:before="240"/>
            </w:pPr>
            <w:r>
              <w:t>Signature</w:t>
            </w:r>
          </w:p>
          <w:p w14:paraId="19B7A12E" w14:textId="77777777" w:rsidR="007C7503" w:rsidRDefault="007C7503" w:rsidP="007C7503">
            <w:r>
              <w:t>and Date:</w:t>
            </w:r>
          </w:p>
        </w:tc>
        <w:tc>
          <w:tcPr>
            <w:tcW w:w="3831" w:type="dxa"/>
            <w:gridSpan w:val="2"/>
          </w:tcPr>
          <w:p w14:paraId="34AF1171" w14:textId="77777777" w:rsidR="007C7503" w:rsidRDefault="007C7503" w:rsidP="007C7503"/>
        </w:tc>
      </w:tr>
    </w:tbl>
    <w:p w14:paraId="6FA1560F" w14:textId="77777777" w:rsidR="00EE190A" w:rsidRDefault="00EE190A" w:rsidP="003C3D29">
      <w:pPr>
        <w:rPr>
          <w:b/>
          <w:u w:val="single"/>
        </w:rPr>
      </w:pPr>
    </w:p>
    <w:p w14:paraId="2AFFF108" w14:textId="39CFB00B" w:rsidR="008549B2" w:rsidRPr="006222C7" w:rsidRDefault="003C3D29" w:rsidP="003C3D29">
      <w:pPr>
        <w:rPr>
          <w:bCs/>
          <w:u w:val="single"/>
        </w:rPr>
      </w:pPr>
      <w:r w:rsidRPr="006222C7">
        <w:rPr>
          <w:bCs/>
          <w:u w:val="single"/>
        </w:rPr>
        <w:t>Comments:</w:t>
      </w:r>
    </w:p>
    <w:sectPr w:rsidR="008549B2" w:rsidRPr="006222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D7FF" w14:textId="77777777" w:rsidR="001B4BA7" w:rsidRDefault="001B4BA7" w:rsidP="005D1130">
      <w:pPr>
        <w:spacing w:after="0" w:line="240" w:lineRule="auto"/>
      </w:pPr>
      <w:r>
        <w:separator/>
      </w:r>
    </w:p>
  </w:endnote>
  <w:endnote w:type="continuationSeparator" w:id="0">
    <w:p w14:paraId="1E83D92E" w14:textId="77777777" w:rsidR="001B4BA7" w:rsidRDefault="001B4BA7" w:rsidP="005D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D7B1" w14:textId="77777777" w:rsidR="005D1130" w:rsidRDefault="005D1130">
    <w:pPr>
      <w:pStyle w:val="Footer"/>
    </w:pPr>
    <w:r>
      <w:t>Approved on: ____________  Name and Signature: ___________________________________________</w:t>
    </w:r>
  </w:p>
  <w:p w14:paraId="126B6377" w14:textId="77777777" w:rsidR="005D1130" w:rsidRDefault="005D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10EF" w14:textId="77777777" w:rsidR="001B4BA7" w:rsidRDefault="001B4BA7" w:rsidP="005D1130">
      <w:pPr>
        <w:spacing w:after="0" w:line="240" w:lineRule="auto"/>
      </w:pPr>
      <w:r>
        <w:separator/>
      </w:r>
    </w:p>
  </w:footnote>
  <w:footnote w:type="continuationSeparator" w:id="0">
    <w:p w14:paraId="44C7ABDC" w14:textId="77777777" w:rsidR="001B4BA7" w:rsidRDefault="001B4BA7" w:rsidP="005D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116C" w14:textId="54AC31CE" w:rsidR="005D1130" w:rsidRDefault="000831F6">
    <w:pPr>
      <w:pStyle w:val="Header"/>
    </w:pPr>
    <w:r>
      <w:t xml:space="preserve">T32 </w:t>
    </w:r>
    <w:r w:rsidR="005D1130">
      <w:t>TIPS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D35"/>
    <w:multiLevelType w:val="hybridMultilevel"/>
    <w:tmpl w:val="873E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306D"/>
    <w:multiLevelType w:val="hybridMultilevel"/>
    <w:tmpl w:val="0CF4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60D"/>
    <w:multiLevelType w:val="hybridMultilevel"/>
    <w:tmpl w:val="FD98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2625">
    <w:abstractNumId w:val="2"/>
  </w:num>
  <w:num w:numId="2" w16cid:durableId="1317878209">
    <w:abstractNumId w:val="1"/>
  </w:num>
  <w:num w:numId="3" w16cid:durableId="177269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94"/>
    <w:rsid w:val="0002444C"/>
    <w:rsid w:val="00077C24"/>
    <w:rsid w:val="000831F6"/>
    <w:rsid w:val="001766EC"/>
    <w:rsid w:val="001B4BA7"/>
    <w:rsid w:val="001D002C"/>
    <w:rsid w:val="00237EDB"/>
    <w:rsid w:val="002F76A4"/>
    <w:rsid w:val="0031787F"/>
    <w:rsid w:val="00317FF6"/>
    <w:rsid w:val="003436F2"/>
    <w:rsid w:val="00380B00"/>
    <w:rsid w:val="003C3D29"/>
    <w:rsid w:val="003D1EC3"/>
    <w:rsid w:val="00454FA0"/>
    <w:rsid w:val="0052796B"/>
    <w:rsid w:val="00530871"/>
    <w:rsid w:val="00536B8A"/>
    <w:rsid w:val="00584800"/>
    <w:rsid w:val="005D1130"/>
    <w:rsid w:val="005E2913"/>
    <w:rsid w:val="006222C7"/>
    <w:rsid w:val="0069264F"/>
    <w:rsid w:val="006D09D9"/>
    <w:rsid w:val="006D3094"/>
    <w:rsid w:val="007224CF"/>
    <w:rsid w:val="00754E4B"/>
    <w:rsid w:val="00762930"/>
    <w:rsid w:val="007C7503"/>
    <w:rsid w:val="00804AF0"/>
    <w:rsid w:val="008549B2"/>
    <w:rsid w:val="00972225"/>
    <w:rsid w:val="00AF42B4"/>
    <w:rsid w:val="00BC3919"/>
    <w:rsid w:val="00C41E60"/>
    <w:rsid w:val="00CB70E6"/>
    <w:rsid w:val="00DD3F17"/>
    <w:rsid w:val="00E3319F"/>
    <w:rsid w:val="00EE190A"/>
    <w:rsid w:val="00F16699"/>
    <w:rsid w:val="00F240CE"/>
    <w:rsid w:val="00F65B7C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7A7D"/>
  <w15:docId w15:val="{B5CD1A3D-CF5E-D24E-80F5-6FB5FB82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6D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5D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30"/>
  </w:style>
  <w:style w:type="paragraph" w:styleId="Footer">
    <w:name w:val="footer"/>
    <w:basedOn w:val="Normal"/>
    <w:link w:val="FooterChar"/>
    <w:uiPriority w:val="99"/>
    <w:unhideWhenUsed/>
    <w:locked/>
    <w:rsid w:val="005D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30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D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972225"/>
    <w:pPr>
      <w:ind w:left="720"/>
      <w:contextualSpacing/>
    </w:pPr>
  </w:style>
  <w:style w:type="paragraph" w:styleId="NormalWeb">
    <w:name w:val="Normal (Web)"/>
    <w:basedOn w:val="Normal"/>
    <w:locked/>
    <w:rsid w:val="002F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Delpire, Eric</dc:creator>
  <cp:keywords/>
  <dc:description/>
  <cp:lastModifiedBy>Billings, Frederic T</cp:lastModifiedBy>
  <cp:revision>6</cp:revision>
  <dcterms:created xsi:type="dcterms:W3CDTF">2022-04-13T15:32:00Z</dcterms:created>
  <dcterms:modified xsi:type="dcterms:W3CDTF">2022-04-13T20:32:00Z</dcterms:modified>
</cp:coreProperties>
</file>